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4847" w14:textId="77777777" w:rsidR="007C07F2" w:rsidRDefault="007C07F2"/>
    <w:p w14:paraId="7DA07A63" w14:textId="77777777" w:rsidR="00FE6AF9" w:rsidRDefault="00FE6AF9"/>
    <w:p w14:paraId="3C612956" w14:textId="77777777" w:rsidR="00486035" w:rsidRDefault="00486035"/>
    <w:p w14:paraId="1595AD0D" w14:textId="6DCD0696" w:rsidR="00AE07BC" w:rsidRDefault="007F447B" w:rsidP="007F447B">
      <w:r w:rsidRPr="007F447B">
        <w:t xml:space="preserve">Date: </w:t>
      </w:r>
    </w:p>
    <w:p w14:paraId="0807C248" w14:textId="77777777" w:rsidR="00513D90" w:rsidRDefault="007F447B" w:rsidP="007F447B">
      <w:proofErr w:type="gramStart"/>
      <w:r w:rsidRPr="007F447B">
        <w:t xml:space="preserve">To </w:t>
      </w:r>
      <w:r w:rsidR="00513D90">
        <w:t>:</w:t>
      </w:r>
      <w:proofErr w:type="gramEnd"/>
      <w:r w:rsidR="00513D90">
        <w:t xml:space="preserve">- </w:t>
      </w:r>
    </w:p>
    <w:p w14:paraId="0831BF2E" w14:textId="63C141D7" w:rsidR="00513D90" w:rsidRDefault="00513D90" w:rsidP="00513D90">
      <w:pPr>
        <w:pStyle w:val="NoSpacing"/>
      </w:pPr>
      <w:r>
        <w:t>ONETEAM LOGISTICS LLC</w:t>
      </w:r>
    </w:p>
    <w:p w14:paraId="5BE88735" w14:textId="2E40D4D5" w:rsidR="00AE07BC" w:rsidRDefault="007F447B" w:rsidP="00513D90">
      <w:pPr>
        <w:pStyle w:val="NoSpacing"/>
      </w:pPr>
      <w:r w:rsidRPr="007F447B">
        <w:t xml:space="preserve"> DUBAI </w:t>
      </w:r>
    </w:p>
    <w:p w14:paraId="2ED64976" w14:textId="77777777" w:rsidR="00513D90" w:rsidRDefault="00513D90" w:rsidP="00513D90">
      <w:pPr>
        <w:pStyle w:val="NoSpacing"/>
      </w:pPr>
    </w:p>
    <w:p w14:paraId="2173F9C6" w14:textId="6D8296B6" w:rsidR="00AE07BC" w:rsidRDefault="007F447B" w:rsidP="007F447B">
      <w:r w:rsidRPr="007F447B">
        <w:t xml:space="preserve">Subject: Letter of Indemnity for Release of TS Delivery Order (TS DO) for </w:t>
      </w:r>
      <w:r w:rsidRPr="007D73B8">
        <w:rPr>
          <w:b/>
          <w:bCs/>
        </w:rPr>
        <w:t xml:space="preserve">BL </w:t>
      </w:r>
      <w:proofErr w:type="gramStart"/>
      <w:r w:rsidRPr="007D73B8">
        <w:rPr>
          <w:b/>
          <w:bCs/>
        </w:rPr>
        <w:t>NO :</w:t>
      </w:r>
      <w:proofErr w:type="gramEnd"/>
      <w:r w:rsidRPr="007D73B8">
        <w:rPr>
          <w:b/>
          <w:bCs/>
        </w:rPr>
        <w:t xml:space="preserve"> </w:t>
      </w:r>
    </w:p>
    <w:p w14:paraId="3426FA5F" w14:textId="216B89B7" w:rsidR="00AE07BC" w:rsidRDefault="007F447B" w:rsidP="007F447B">
      <w:r w:rsidRPr="007F447B">
        <w:t xml:space="preserve">Dear </w:t>
      </w:r>
      <w:r w:rsidR="00513D90">
        <w:t>Sir/Madam</w:t>
      </w:r>
      <w:r w:rsidRPr="007F447B">
        <w:t>,</w:t>
      </w:r>
    </w:p>
    <w:p w14:paraId="36F486CB" w14:textId="77777777" w:rsidR="00AE07BC" w:rsidRDefault="007F447B" w:rsidP="007F447B">
      <w:r w:rsidRPr="007F447B">
        <w:t xml:space="preserve"> With reference to our ongoing transaction and your requirement for the release of the TS Delivery Order (TS DO), we hereby confirm and undertake the following on behalf of </w:t>
      </w:r>
      <w:proofErr w:type="spellStart"/>
      <w:r w:rsidRPr="007F447B">
        <w:t>Oneteam</w:t>
      </w:r>
      <w:proofErr w:type="spellEnd"/>
      <w:r w:rsidRPr="007F447B">
        <w:t xml:space="preserve"> Logistics </w:t>
      </w:r>
      <w:proofErr w:type="gramStart"/>
      <w:r w:rsidRPr="007F447B">
        <w:t>LLC :</w:t>
      </w:r>
      <w:proofErr w:type="gramEnd"/>
      <w:r w:rsidRPr="007F447B">
        <w:t xml:space="preserve"> </w:t>
      </w:r>
    </w:p>
    <w:p w14:paraId="0AE54B9C" w14:textId="77777777" w:rsidR="00AE07BC" w:rsidRDefault="007F447B" w:rsidP="007F447B">
      <w:r w:rsidRPr="007F447B">
        <w:t>1. We shall provide the Tally Sheet for your reference and records.</w:t>
      </w:r>
    </w:p>
    <w:p w14:paraId="1F38F736" w14:textId="5271CFAB" w:rsidR="00AE07BC" w:rsidRDefault="007F447B" w:rsidP="007F447B">
      <w:r w:rsidRPr="007F447B">
        <w:t xml:space="preserve"> 2. We </w:t>
      </w:r>
      <w:proofErr w:type="gramStart"/>
      <w:r w:rsidRPr="007F447B">
        <w:t>assure</w:t>
      </w:r>
      <w:proofErr w:type="gramEnd"/>
      <w:r w:rsidRPr="007F447B">
        <w:t xml:space="preserve"> that the cargo will not be released to the consignee </w:t>
      </w:r>
      <w:proofErr w:type="gramStart"/>
      <w:r w:rsidRPr="007F447B">
        <w:t>unless and</w:t>
      </w:r>
      <w:proofErr w:type="gramEnd"/>
      <w:r w:rsidRPr="007F447B">
        <w:t xml:space="preserve"> until we </w:t>
      </w:r>
      <w:r w:rsidR="007D73B8" w:rsidRPr="007F447B">
        <w:t>have received</w:t>
      </w:r>
      <w:r w:rsidRPr="007F447B">
        <w:t xml:space="preserve"> the Bank-attested surrendered Bill of Lading (BL) from them.</w:t>
      </w:r>
    </w:p>
    <w:p w14:paraId="69FBDE1D" w14:textId="4C678E05" w:rsidR="007D73B8" w:rsidRDefault="007F447B" w:rsidP="007F447B">
      <w:r w:rsidRPr="007F447B">
        <w:t xml:space="preserve"> 3. Upon release of the shipment, we will share a copy of the Bank-attested surrendered BL</w:t>
      </w:r>
      <w:r w:rsidR="00AE07BC">
        <w:t xml:space="preserve"> </w:t>
      </w:r>
      <w:r w:rsidRPr="007F447B">
        <w:t xml:space="preserve">with your office without delay. </w:t>
      </w:r>
    </w:p>
    <w:p w14:paraId="4D3660F7" w14:textId="77777777" w:rsidR="007D73B8" w:rsidRDefault="007F447B" w:rsidP="007F447B">
      <w:r w:rsidRPr="007F447B">
        <w:t xml:space="preserve">This Letter of Indemnity is issued on our official letterhead to fulfill your requirements and facilitate the release of the TS DO. we undertake to indemnify and hold you harmless in respect of any Claims, Damages, Costs and Expenses of any nature whatsoever arising out of this undertaking, and in the event, you should become legally obligated to make payments to other parties as a result of this undertaking, to reimburse you Twice cargo value and any additional Claims, Damages, Costs and Expenses in connection therewith Should you require any further information or clarification, please do not hesitate to contact us. Thank you for your cooperation. </w:t>
      </w:r>
    </w:p>
    <w:p w14:paraId="4668E9AE" w14:textId="77777777" w:rsidR="007D73B8" w:rsidRDefault="007F447B" w:rsidP="007F447B">
      <w:r w:rsidRPr="007F447B">
        <w:t xml:space="preserve">Sincerely, </w:t>
      </w:r>
    </w:p>
    <w:p w14:paraId="5069298D" w14:textId="77777777" w:rsidR="007D73B8" w:rsidRDefault="007F447B" w:rsidP="007F447B">
      <w:r w:rsidRPr="007F447B">
        <w:t xml:space="preserve">For </w:t>
      </w:r>
      <w:proofErr w:type="spellStart"/>
      <w:r w:rsidRPr="007F447B">
        <w:t>Oneteam</w:t>
      </w:r>
      <w:proofErr w:type="spellEnd"/>
      <w:r w:rsidRPr="007F447B">
        <w:t xml:space="preserve"> Logistics LLC</w:t>
      </w:r>
    </w:p>
    <w:p w14:paraId="61A47345" w14:textId="77777777" w:rsidR="007D73B8" w:rsidRDefault="007F447B" w:rsidP="007F447B">
      <w:r w:rsidRPr="007F447B">
        <w:t xml:space="preserve"> Authorized Signatory </w:t>
      </w:r>
    </w:p>
    <w:p w14:paraId="4E7832CD" w14:textId="4A5E4E52" w:rsidR="00486035" w:rsidRDefault="00486035" w:rsidP="007D73B8">
      <w:pPr>
        <w:pStyle w:val="NoSpacing"/>
      </w:pPr>
    </w:p>
    <w:sectPr w:rsidR="0048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DC"/>
    <w:rsid w:val="0001098A"/>
    <w:rsid w:val="000B7302"/>
    <w:rsid w:val="003F5F6F"/>
    <w:rsid w:val="00486035"/>
    <w:rsid w:val="00513D90"/>
    <w:rsid w:val="0073597F"/>
    <w:rsid w:val="00770407"/>
    <w:rsid w:val="007C07F2"/>
    <w:rsid w:val="007D73B8"/>
    <w:rsid w:val="007F447B"/>
    <w:rsid w:val="0086000A"/>
    <w:rsid w:val="00957D5C"/>
    <w:rsid w:val="009A5D0A"/>
    <w:rsid w:val="00AE07BC"/>
    <w:rsid w:val="00AF4B2C"/>
    <w:rsid w:val="00BE40B3"/>
    <w:rsid w:val="00D17D8A"/>
    <w:rsid w:val="00D654F0"/>
    <w:rsid w:val="00E361DC"/>
    <w:rsid w:val="00FE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B422"/>
  <w15:chartTrackingRefBased/>
  <w15:docId w15:val="{3B21C401-EAB1-43C2-B6E3-87DD9870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61DC"/>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E361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7C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One Team Dubai</dc:creator>
  <cp:keywords/>
  <dc:description/>
  <cp:lastModifiedBy>Tuan One Team Dubai</cp:lastModifiedBy>
  <cp:revision>13</cp:revision>
  <cp:lastPrinted>2024-02-13T14:21:00Z</cp:lastPrinted>
  <dcterms:created xsi:type="dcterms:W3CDTF">2024-02-12T09:58:00Z</dcterms:created>
  <dcterms:modified xsi:type="dcterms:W3CDTF">2026-01-07T18:50:00Z</dcterms:modified>
</cp:coreProperties>
</file>